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4E5EC" w14:textId="77777777" w:rsidR="000207FE" w:rsidRDefault="000207FE" w:rsidP="000207FE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0207FE">
        <w:rPr>
          <w:bCs w:val="0"/>
          <w:color w:val="EF9F3F"/>
          <w:sz w:val="44"/>
          <w:szCs w:val="44"/>
          <w:lang w:val="en-GB"/>
        </w:rPr>
        <w:t xml:space="preserve">Social and technological changes </w:t>
      </w:r>
    </w:p>
    <w:p w14:paraId="6B790AA4" w14:textId="660F9567" w:rsidR="008D55B2" w:rsidRDefault="000207FE" w:rsidP="000207FE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0207FE">
        <w:rPr>
          <w:bCs w:val="0"/>
          <w:color w:val="EF9F3F"/>
          <w:sz w:val="44"/>
          <w:szCs w:val="44"/>
          <w:lang w:val="en-GB"/>
        </w:rPr>
        <w:t>and the impact on the food we eat</w:t>
      </w:r>
    </w:p>
    <w:p w14:paraId="7EE38E5E" w14:textId="77777777" w:rsidR="000207FE" w:rsidRPr="000207FE" w:rsidRDefault="000207FE" w:rsidP="000207FE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74DF78C2" w14:textId="6069A8DA" w:rsidR="000207FE" w:rsidRPr="00FF2856" w:rsidRDefault="000207FE" w:rsidP="00FF2856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F2856">
        <w:rPr>
          <w:rFonts w:ascii="Arial" w:hAnsi="Arial" w:cs="Arial"/>
          <w:sz w:val="24"/>
          <w:szCs w:val="24"/>
        </w:rPr>
        <w:t>Complete the following sentence. In the last 50 years, the amount of ‘home grown’ food consumed by the average family has…</w:t>
      </w:r>
    </w:p>
    <w:p w14:paraId="3C28AA74" w14:textId="77777777" w:rsidR="000207FE" w:rsidRPr="00FF2856" w:rsidRDefault="000207FE" w:rsidP="00FF2856">
      <w:pPr>
        <w:rPr>
          <w:rFonts w:ascii="Arial" w:hAnsi="Arial" w:cs="Arial"/>
        </w:rPr>
      </w:pPr>
      <w:r w:rsidRPr="00FF2856">
        <w:rPr>
          <w:rFonts w:ascii="Arial" w:hAnsi="Arial" w:cs="Arial"/>
        </w:rPr>
        <w:t>Increased</w:t>
      </w:r>
    </w:p>
    <w:p w14:paraId="7F200744" w14:textId="77777777" w:rsidR="000207FE" w:rsidRPr="00FF2856" w:rsidRDefault="000207FE" w:rsidP="00FF2856">
      <w:pPr>
        <w:rPr>
          <w:rFonts w:ascii="Arial" w:hAnsi="Arial" w:cs="Arial"/>
        </w:rPr>
      </w:pPr>
      <w:r w:rsidRPr="00FF2856">
        <w:rPr>
          <w:rFonts w:ascii="Arial" w:hAnsi="Arial" w:cs="Arial"/>
        </w:rPr>
        <w:t>Decreased</w:t>
      </w:r>
      <w:bookmarkStart w:id="0" w:name="_GoBack"/>
      <w:bookmarkEnd w:id="0"/>
    </w:p>
    <w:p w14:paraId="0AC3C7D3" w14:textId="77777777" w:rsidR="000207FE" w:rsidRPr="00FF2856" w:rsidRDefault="000207FE" w:rsidP="00FF2856">
      <w:pPr>
        <w:rPr>
          <w:rFonts w:ascii="Arial" w:hAnsi="Arial" w:cs="Arial"/>
        </w:rPr>
      </w:pPr>
    </w:p>
    <w:p w14:paraId="13D5908B" w14:textId="77777777" w:rsidR="000207FE" w:rsidRPr="00FF2856" w:rsidRDefault="000207FE" w:rsidP="00FF2856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F2856">
        <w:rPr>
          <w:rFonts w:ascii="Arial" w:hAnsi="Arial" w:cs="Arial"/>
          <w:sz w:val="24"/>
          <w:szCs w:val="24"/>
        </w:rPr>
        <w:t xml:space="preserve">True or false? </w:t>
      </w:r>
      <w:r w:rsidRPr="00FF2856">
        <w:rPr>
          <w:rFonts w:ascii="Arial" w:hAnsi="Arial" w:cs="Arial"/>
          <w:sz w:val="24"/>
          <w:szCs w:val="24"/>
          <w:lang w:val="en-US"/>
        </w:rPr>
        <w:t>Most of the equipment we use in the kitchen was only invented in the last century.</w:t>
      </w:r>
    </w:p>
    <w:p w14:paraId="0316E264" w14:textId="77777777" w:rsidR="000207FE" w:rsidRPr="00FF2856" w:rsidRDefault="000207FE" w:rsidP="00FF2856">
      <w:pPr>
        <w:rPr>
          <w:rFonts w:ascii="Arial" w:hAnsi="Arial" w:cs="Arial"/>
        </w:rPr>
      </w:pPr>
      <w:r w:rsidRPr="00FF2856">
        <w:rPr>
          <w:rFonts w:ascii="Arial" w:hAnsi="Arial" w:cs="Arial"/>
        </w:rPr>
        <w:t>True</w:t>
      </w:r>
    </w:p>
    <w:p w14:paraId="1FF7CB28" w14:textId="77777777" w:rsidR="000207FE" w:rsidRPr="00FF2856" w:rsidRDefault="000207FE" w:rsidP="00FF2856">
      <w:pPr>
        <w:rPr>
          <w:rFonts w:ascii="Arial" w:hAnsi="Arial" w:cs="Arial"/>
        </w:rPr>
      </w:pPr>
      <w:r w:rsidRPr="00FF2856">
        <w:rPr>
          <w:rFonts w:ascii="Arial" w:hAnsi="Arial" w:cs="Arial"/>
        </w:rPr>
        <w:t>False</w:t>
      </w:r>
    </w:p>
    <w:p w14:paraId="00397330" w14:textId="77777777" w:rsidR="000207FE" w:rsidRPr="00FF2856" w:rsidRDefault="000207FE" w:rsidP="00FF2856">
      <w:pPr>
        <w:rPr>
          <w:rFonts w:ascii="Arial" w:hAnsi="Arial" w:cs="Arial"/>
        </w:rPr>
      </w:pPr>
    </w:p>
    <w:p w14:paraId="37049EA7" w14:textId="77777777" w:rsidR="000207FE" w:rsidRPr="00FF2856" w:rsidRDefault="000207FE" w:rsidP="00FF2856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F2856">
        <w:rPr>
          <w:rFonts w:ascii="Arial" w:hAnsi="Arial" w:cs="Arial"/>
          <w:sz w:val="24"/>
          <w:szCs w:val="24"/>
        </w:rPr>
        <w:t>In what way has the invention of the microwave influenced food choice?</w:t>
      </w:r>
    </w:p>
    <w:p w14:paraId="47473892" w14:textId="77777777" w:rsidR="000207FE" w:rsidRPr="00FF2856" w:rsidRDefault="000207FE" w:rsidP="00FF2856">
      <w:pPr>
        <w:rPr>
          <w:rFonts w:ascii="Arial" w:hAnsi="Arial" w:cs="Arial"/>
        </w:rPr>
      </w:pPr>
      <w:r w:rsidRPr="00FF2856">
        <w:rPr>
          <w:rFonts w:ascii="Arial" w:hAnsi="Arial" w:cs="Arial"/>
        </w:rPr>
        <w:t>It has increased the demand for fresh food</w:t>
      </w:r>
    </w:p>
    <w:p w14:paraId="12522158" w14:textId="77777777" w:rsidR="000207FE" w:rsidRPr="00FF2856" w:rsidRDefault="000207FE" w:rsidP="00FF2856">
      <w:pPr>
        <w:rPr>
          <w:rFonts w:ascii="Arial" w:hAnsi="Arial" w:cs="Arial"/>
        </w:rPr>
      </w:pPr>
      <w:r w:rsidRPr="00FF2856">
        <w:rPr>
          <w:rFonts w:ascii="Arial" w:hAnsi="Arial" w:cs="Arial"/>
        </w:rPr>
        <w:t>It has enabled food to be stored for longer</w:t>
      </w:r>
    </w:p>
    <w:p w14:paraId="73D5DA73" w14:textId="77777777" w:rsidR="000207FE" w:rsidRPr="00FF2856" w:rsidRDefault="000207FE" w:rsidP="00FF2856">
      <w:pPr>
        <w:rPr>
          <w:rFonts w:ascii="Arial" w:hAnsi="Arial" w:cs="Arial"/>
        </w:rPr>
      </w:pPr>
      <w:r w:rsidRPr="00FF2856">
        <w:rPr>
          <w:rFonts w:ascii="Arial" w:hAnsi="Arial" w:cs="Arial"/>
        </w:rPr>
        <w:t>It has influenced the rise of ‘convenience cooking’</w:t>
      </w:r>
    </w:p>
    <w:p w14:paraId="6E2A516E" w14:textId="77777777" w:rsidR="000207FE" w:rsidRPr="00FF2856" w:rsidRDefault="000207FE" w:rsidP="00FF2856">
      <w:pPr>
        <w:rPr>
          <w:rFonts w:ascii="Arial" w:hAnsi="Arial" w:cs="Arial"/>
        </w:rPr>
      </w:pPr>
      <w:r w:rsidRPr="00FF2856">
        <w:rPr>
          <w:rFonts w:ascii="Arial" w:hAnsi="Arial" w:cs="Arial"/>
        </w:rPr>
        <w:t>It has meant more people have bought food from markets</w:t>
      </w:r>
    </w:p>
    <w:p w14:paraId="6882D947" w14:textId="77777777" w:rsidR="000207FE" w:rsidRPr="00FF2856" w:rsidRDefault="000207FE" w:rsidP="00FF2856">
      <w:pPr>
        <w:rPr>
          <w:rFonts w:ascii="Arial" w:hAnsi="Arial" w:cs="Arial"/>
        </w:rPr>
      </w:pPr>
    </w:p>
    <w:p w14:paraId="7ED65D6B" w14:textId="77777777" w:rsidR="000207FE" w:rsidRPr="00FF2856" w:rsidRDefault="000207FE" w:rsidP="00FF2856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F2856">
        <w:rPr>
          <w:rFonts w:ascii="Arial" w:hAnsi="Arial" w:cs="Arial"/>
          <w:sz w:val="24"/>
          <w:szCs w:val="24"/>
        </w:rPr>
        <w:t>In what way has the invention of the fridge and freezer influenced food choice?</w:t>
      </w:r>
    </w:p>
    <w:p w14:paraId="00CACFE8" w14:textId="77777777" w:rsidR="000207FE" w:rsidRPr="00FF2856" w:rsidRDefault="000207FE" w:rsidP="00FF2856">
      <w:pPr>
        <w:rPr>
          <w:rFonts w:ascii="Arial" w:hAnsi="Arial" w:cs="Arial"/>
        </w:rPr>
      </w:pPr>
      <w:r w:rsidRPr="00FF2856">
        <w:rPr>
          <w:rFonts w:ascii="Arial" w:hAnsi="Arial" w:cs="Arial"/>
        </w:rPr>
        <w:t>It has led to people consuming more fresh foods</w:t>
      </w:r>
    </w:p>
    <w:p w14:paraId="7F969879" w14:textId="77777777" w:rsidR="000207FE" w:rsidRPr="00FF2856" w:rsidRDefault="000207FE" w:rsidP="00FF2856">
      <w:pPr>
        <w:rPr>
          <w:rFonts w:ascii="Arial" w:hAnsi="Arial" w:cs="Arial"/>
        </w:rPr>
      </w:pPr>
      <w:r w:rsidRPr="00FF2856">
        <w:rPr>
          <w:rFonts w:ascii="Arial" w:hAnsi="Arial" w:cs="Arial"/>
        </w:rPr>
        <w:t>It has enabled people to store foods for longer</w:t>
      </w:r>
    </w:p>
    <w:p w14:paraId="4F6445B4" w14:textId="77777777" w:rsidR="000207FE" w:rsidRPr="00FF2856" w:rsidRDefault="000207FE" w:rsidP="00FF2856">
      <w:pPr>
        <w:rPr>
          <w:rFonts w:ascii="Arial" w:hAnsi="Arial" w:cs="Arial"/>
        </w:rPr>
      </w:pPr>
      <w:r w:rsidRPr="00FF2856">
        <w:rPr>
          <w:rFonts w:ascii="Arial" w:hAnsi="Arial" w:cs="Arial"/>
        </w:rPr>
        <w:t>It has led to people consuming less food</w:t>
      </w:r>
    </w:p>
    <w:p w14:paraId="54D2F769" w14:textId="77777777" w:rsidR="000207FE" w:rsidRPr="00FF2856" w:rsidRDefault="000207FE" w:rsidP="00FF2856">
      <w:pPr>
        <w:rPr>
          <w:rFonts w:ascii="Arial" w:hAnsi="Arial" w:cs="Arial"/>
        </w:rPr>
      </w:pPr>
      <w:r w:rsidRPr="00FF2856">
        <w:rPr>
          <w:rFonts w:ascii="Arial" w:hAnsi="Arial" w:cs="Arial"/>
        </w:rPr>
        <w:t>It has caused people to go shopping more often</w:t>
      </w:r>
    </w:p>
    <w:p w14:paraId="3C6A5C00" w14:textId="77777777" w:rsidR="000207FE" w:rsidRPr="00FF2856" w:rsidRDefault="000207FE" w:rsidP="00FF2856">
      <w:pPr>
        <w:rPr>
          <w:rFonts w:ascii="Arial" w:hAnsi="Arial" w:cs="Arial"/>
        </w:rPr>
      </w:pPr>
    </w:p>
    <w:p w14:paraId="57583235" w14:textId="77777777" w:rsidR="000207FE" w:rsidRPr="00FF2856" w:rsidRDefault="000207FE" w:rsidP="00FF2856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F2856">
        <w:rPr>
          <w:rFonts w:ascii="Arial" w:hAnsi="Arial" w:cs="Arial"/>
          <w:sz w:val="24"/>
          <w:szCs w:val="24"/>
        </w:rPr>
        <w:t>Which of the following may have influenced the rise in purchasing of ready-made foods?</w:t>
      </w:r>
    </w:p>
    <w:p w14:paraId="6D8AFCA9" w14:textId="77777777" w:rsidR="000207FE" w:rsidRPr="00FF2856" w:rsidRDefault="000207FE" w:rsidP="00FF2856">
      <w:pPr>
        <w:rPr>
          <w:rFonts w:ascii="Arial" w:hAnsi="Arial" w:cs="Arial"/>
        </w:rPr>
      </w:pPr>
      <w:r w:rsidRPr="00FF2856">
        <w:rPr>
          <w:rFonts w:ascii="Arial" w:hAnsi="Arial" w:cs="Arial"/>
        </w:rPr>
        <w:t>People’s lack of confidence in the kitchen</w:t>
      </w:r>
    </w:p>
    <w:p w14:paraId="080BBE55" w14:textId="77777777" w:rsidR="000207FE" w:rsidRPr="00FF2856" w:rsidRDefault="000207FE" w:rsidP="00FF2856">
      <w:pPr>
        <w:rPr>
          <w:rFonts w:ascii="Arial" w:hAnsi="Arial" w:cs="Arial"/>
        </w:rPr>
      </w:pPr>
      <w:r w:rsidRPr="00FF2856">
        <w:rPr>
          <w:rFonts w:ascii="Arial" w:hAnsi="Arial" w:cs="Arial"/>
        </w:rPr>
        <w:t>People’s lack of time</w:t>
      </w:r>
    </w:p>
    <w:p w14:paraId="45917BC0" w14:textId="77777777" w:rsidR="000207FE" w:rsidRPr="00FF2856" w:rsidRDefault="000207FE" w:rsidP="00FF2856">
      <w:pPr>
        <w:rPr>
          <w:rFonts w:ascii="Arial" w:hAnsi="Arial" w:cs="Arial"/>
        </w:rPr>
      </w:pPr>
      <w:r w:rsidRPr="00FF2856">
        <w:rPr>
          <w:rFonts w:ascii="Arial" w:hAnsi="Arial" w:cs="Arial"/>
        </w:rPr>
        <w:t>Development and rise of ready meals</w:t>
      </w:r>
    </w:p>
    <w:p w14:paraId="7945496A" w14:textId="77777777" w:rsidR="000207FE" w:rsidRPr="00FF2856" w:rsidRDefault="000207FE" w:rsidP="00FF2856">
      <w:pPr>
        <w:rPr>
          <w:rFonts w:ascii="Arial" w:hAnsi="Arial" w:cs="Arial"/>
        </w:rPr>
      </w:pPr>
      <w:r w:rsidRPr="00FF2856">
        <w:rPr>
          <w:rFonts w:ascii="Arial" w:hAnsi="Arial" w:cs="Arial"/>
        </w:rPr>
        <w:t>All of the above</w:t>
      </w:r>
    </w:p>
    <w:p w14:paraId="0F4A8942" w14:textId="487024D9" w:rsidR="000607C7" w:rsidRPr="00D72F5B" w:rsidRDefault="000607C7" w:rsidP="0006108F">
      <w:pPr>
        <w:pStyle w:val="ListParagraph"/>
        <w:spacing w:after="0"/>
      </w:pPr>
    </w:p>
    <w:sectPr w:rsidR="000607C7" w:rsidRPr="00D72F5B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BD6FC4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207F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3D52EB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F285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B3233A"/>
    <w:multiLevelType w:val="hybridMultilevel"/>
    <w:tmpl w:val="8862C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F65B0"/>
    <w:multiLevelType w:val="hybridMultilevel"/>
    <w:tmpl w:val="694CE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828A3"/>
    <w:multiLevelType w:val="hybridMultilevel"/>
    <w:tmpl w:val="FCFE5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07FE"/>
    <w:rsid w:val="00026DEC"/>
    <w:rsid w:val="000607C7"/>
    <w:rsid w:val="0006108F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8D55B2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72F5B"/>
    <w:rsid w:val="00D82D30"/>
    <w:rsid w:val="00DC401F"/>
    <w:rsid w:val="00E03FCF"/>
    <w:rsid w:val="00E16E32"/>
    <w:rsid w:val="00F07212"/>
    <w:rsid w:val="00F15950"/>
    <w:rsid w:val="00F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72F5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22D0D14-5C0F-4701-B55F-8F2C758F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2019-05-13T16:11:00Z</dcterms:created>
  <dcterms:modified xsi:type="dcterms:W3CDTF">2019-09-05T11:27:00Z</dcterms:modified>
</cp:coreProperties>
</file>